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96D" w:rsidRPr="00283DB2" w:rsidRDefault="00F2196D" w:rsidP="00F2196D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2196D" w:rsidRPr="009837F0" w:rsidTr="008E4C61">
        <w:trPr>
          <w:trHeight w:val="521"/>
        </w:trPr>
        <w:tc>
          <w:tcPr>
            <w:tcW w:w="6510" w:type="dxa"/>
          </w:tcPr>
          <w:p w:rsidR="00F2196D" w:rsidRPr="00544D38" w:rsidRDefault="00F2196D" w:rsidP="008E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3</w:t>
            </w:r>
          </w:p>
          <w:p w:rsidR="00F2196D" w:rsidRPr="009837F0" w:rsidRDefault="00F2196D" w:rsidP="008E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21.04.2020г</w:t>
            </w:r>
          </w:p>
          <w:p w:rsidR="00F2196D" w:rsidRPr="008763B2" w:rsidRDefault="00F2196D" w:rsidP="008E4C61">
            <w:pPr>
              <w:tabs>
                <w:tab w:val="left" w:pos="4022"/>
              </w:tabs>
              <w:rPr>
                <w:rFonts w:ascii="Times New Roman" w:hAnsi="Times New Roman"/>
                <w:sz w:val="24"/>
                <w:szCs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</w:rPr>
              <w:t>Мультфильмы  в Росси и США</w:t>
            </w:r>
            <w:r w:rsidRPr="008763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</w:p>
          <w:p w:rsidR="00F2196D" w:rsidRPr="00296FDC" w:rsidRDefault="00F2196D" w:rsidP="008E4C6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учебнику</w:t>
            </w:r>
          </w:p>
          <w:p w:rsidR="00F2196D" w:rsidRPr="00F2196D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C</w:t>
            </w:r>
            <w:r w:rsidRPr="0017332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/1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33, №1-читать, понять, подставить пропущенные слова(красным цветом выделены) </w:t>
            </w:r>
          </w:p>
          <w:p w:rsidR="00F2196D" w:rsidRPr="0017332E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Spinach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-шпинат</w:t>
            </w:r>
          </w:p>
          <w:p w:rsidR="00F2196D" w:rsidRPr="0017332E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Snack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-перекус</w:t>
            </w:r>
          </w:p>
          <w:p w:rsidR="00F2196D" w:rsidRPr="0017332E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Sailing</w:t>
            </w:r>
            <w:r w:rsidRPr="0017332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плавание под парусом.</w:t>
            </w:r>
          </w:p>
          <w:p w:rsidR="00F2196D" w:rsidRPr="00CD05D7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№ 2-написать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другом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мультперсонаже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по плану </w:t>
            </w:r>
            <w:r w:rsidRPr="00CD05D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или</w:t>
            </w:r>
          </w:p>
          <w:p w:rsidR="00F2196D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 w:rsidRPr="003968C6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https://www.liveworksheets.com/hr39728hk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F2196D" w:rsidRPr="00296FDC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FF614A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-задание по грамматике (можно оба задания)</w:t>
            </w:r>
          </w:p>
          <w:p w:rsidR="00F2196D" w:rsidRPr="00296FDC" w:rsidRDefault="00F2196D" w:rsidP="008E4C6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ab/>
            </w:r>
          </w:p>
          <w:p w:rsidR="00F2196D" w:rsidRPr="00296FDC" w:rsidRDefault="00F2196D" w:rsidP="008E4C61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F2196D" w:rsidRPr="00283DB2" w:rsidRDefault="00F2196D" w:rsidP="008E4C61">
            <w:pPr>
              <w:ind w:left="360"/>
            </w:pPr>
          </w:p>
        </w:tc>
      </w:tr>
    </w:tbl>
    <w:p w:rsidR="005759F2" w:rsidRDefault="005759F2">
      <w:bookmarkStart w:id="0" w:name="_GoBack"/>
      <w:bookmarkEnd w:id="0"/>
    </w:p>
    <w:sectPr w:rsidR="0057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96D"/>
    <w:rsid w:val="005759F2"/>
    <w:rsid w:val="00F2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9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219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9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219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veworksheets.com/hr39728h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2020-04-20T10:53:00Z</dcterms:created>
  <dcterms:modified xsi:type="dcterms:W3CDTF">2020-04-20T10:54:00Z</dcterms:modified>
</cp:coreProperties>
</file>